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FC504" w14:textId="77777777" w:rsidR="000E069E" w:rsidRDefault="000E069E"/>
    <w:p w14:paraId="4125E5DF" w14:textId="77777777" w:rsidR="000E069E" w:rsidRDefault="000E069E">
      <w:r>
        <w:t>Simplify</w:t>
      </w:r>
    </w:p>
    <w:p w14:paraId="65F0776C" w14:textId="77777777" w:rsidR="000E069E" w:rsidRDefault="000E069E"/>
    <w:p w14:paraId="55225B26" w14:textId="77777777" w:rsidR="000E069E" w:rsidRDefault="000E069E">
      <m:oMath>
        <m:r>
          <w:rPr>
            <w:rFonts w:ascii="Cambria Math" w:hAnsi="Cambria Math"/>
          </w:rPr>
          <m:t>(2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)(3y)(-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)</m:t>
        </m:r>
      </m:oMath>
      <w:r>
        <w:tab/>
      </w:r>
      <w:r>
        <w:tab/>
      </w:r>
      <w:r w:rsidR="007E6F5E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)</m:t>
        </m:r>
      </m:oMath>
      <w:r>
        <w:tab/>
      </w:r>
      <w:r w:rsidR="007E6F5E">
        <w:tab/>
      </w:r>
      <w:r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220FB6BE" w14:textId="77777777" w:rsidR="000E069E" w:rsidRDefault="000E069E"/>
    <w:p w14:paraId="4FE26D1E" w14:textId="77777777" w:rsidR="000E069E" w:rsidRDefault="000E069E"/>
    <w:p w14:paraId="3814A4DC" w14:textId="4FC6962F" w:rsidR="000E069E" w:rsidRPr="005D53C3" w:rsidRDefault="005F5814" w:rsidP="005D53C3">
      <w:pPr>
        <w:rPr>
          <w:color w:val="FF0000"/>
        </w:rPr>
      </w:pPr>
      <m:oMath>
        <m:r>
          <w:rPr>
            <w:rFonts w:ascii="Cambria Math" w:hAnsi="Cambria Math"/>
            <w:color w:val="FF0000"/>
          </w:rPr>
          <m:t>-6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r>
              <w:rPr>
                <w:rFonts w:ascii="Cambria Math" w:hAnsi="Cambria Math"/>
                <w:color w:val="FF0000"/>
              </w:rPr>
              <m:t>5</m:t>
            </m:r>
          </m:sup>
        </m:sSup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y</m:t>
            </m:r>
          </m:e>
          <m:sup>
            <m:r>
              <w:rPr>
                <w:rFonts w:ascii="Cambria Math" w:hAnsi="Cambria Math"/>
                <w:color w:val="FF0000"/>
              </w:rPr>
              <m:t>4</m:t>
            </m:r>
          </m:sup>
        </m:sSup>
      </m:oMath>
      <w:r w:rsidR="005D53C3">
        <w:rPr>
          <w:color w:val="FF0000"/>
        </w:rPr>
        <w:tab/>
      </w:r>
      <w:r w:rsidR="005D53C3">
        <w:rPr>
          <w:color w:val="FF0000"/>
        </w:rPr>
        <w:tab/>
      </w:r>
      <w:r w:rsidR="005D53C3">
        <w:rPr>
          <w:color w:val="FF0000"/>
        </w:rPr>
        <w:tab/>
      </w:r>
      <w:r w:rsidR="005D53C3">
        <w:rPr>
          <w:color w:val="FF0000"/>
        </w:rPr>
        <w:tab/>
      </w:r>
      <m:oMath>
        <m:r>
          <w:rPr>
            <w:rFonts w:ascii="Cambria Math" w:hAnsi="Cambria Math"/>
            <w:color w:val="FF0000"/>
          </w:rPr>
          <m:t>75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r>
              <w:rPr>
                <w:rFonts w:ascii="Cambria Math" w:hAnsi="Cambria Math"/>
                <w:color w:val="FF0000"/>
              </w:rPr>
              <m:t>13</m:t>
            </m:r>
          </m:sup>
        </m:sSup>
      </m:oMath>
      <w:r w:rsidR="005D53C3">
        <w:rPr>
          <w:color w:val="FF0000"/>
        </w:rPr>
        <w:t xml:space="preserve">       </w:t>
      </w:r>
      <w:r w:rsidR="005D53C3">
        <w:rPr>
          <w:color w:val="FF0000"/>
        </w:rPr>
        <w:tab/>
      </w:r>
      <w:r w:rsidR="005D53C3">
        <w:rPr>
          <w:color w:val="FF0000"/>
        </w:rPr>
        <w:tab/>
      </w:r>
      <w:r w:rsidR="005D53C3">
        <w:rPr>
          <w:color w:val="FF0000"/>
        </w:rPr>
        <w:tab/>
      </w:r>
      <m:oMath>
        <m:r>
          <w:rPr>
            <w:rFonts w:ascii="Cambria Math" w:hAnsi="Cambria Math"/>
            <w:color w:val="FF0000"/>
          </w:rPr>
          <m:t>12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m</m:t>
            </m:r>
          </m:e>
          <m:sup>
            <m:r>
              <w:rPr>
                <w:rFonts w:ascii="Cambria Math" w:hAnsi="Cambria Math"/>
                <w:color w:val="FF0000"/>
              </w:rPr>
              <m:t>7</m:t>
            </m:r>
          </m:sup>
        </m:sSup>
      </m:oMath>
      <w:r w:rsidR="005D53C3">
        <w:tab/>
      </w:r>
      <w:r w:rsidR="005D53C3">
        <w:tab/>
      </w:r>
    </w:p>
    <w:p w14:paraId="0B056DC8" w14:textId="77777777" w:rsidR="000E069E" w:rsidRDefault="000E069E"/>
    <w:p w14:paraId="6A514DAC" w14:textId="77777777" w:rsidR="00650EA2" w:rsidRDefault="00650EA2"/>
    <w:p w14:paraId="4C1DAC48" w14:textId="77777777" w:rsidR="000E069E" w:rsidRDefault="000E069E"/>
    <w:p w14:paraId="2967161B" w14:textId="77777777" w:rsidR="000E069E" w:rsidRDefault="000E069E"/>
    <w:p w14:paraId="72C7DC60" w14:textId="77777777" w:rsidR="000E069E" w:rsidRPr="000E069E" w:rsidRDefault="00EA1A0F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11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-2</m:t>
                </m:r>
              </m:sup>
            </m:sSup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g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 w:rsidR="000E069E">
        <w:tab/>
      </w:r>
      <w:r w:rsidR="000E069E">
        <w:tab/>
      </w:r>
      <w:r w:rsidR="000E069E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7d</m:t>
                </m:r>
              </m:e>
            </m:d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(14c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  <w:r w:rsidR="000E069E">
        <w:tab/>
      </w:r>
      <w:r w:rsidR="000E069E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y∙2x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</m:oMath>
      <w:r w:rsidR="000E069E">
        <w:tab/>
      </w:r>
    </w:p>
    <w:p w14:paraId="785E5585" w14:textId="77777777" w:rsidR="000E069E" w:rsidRDefault="000E069E"/>
    <w:p w14:paraId="5603B8E4" w14:textId="77777777" w:rsidR="000E069E" w:rsidRDefault="000E069E"/>
    <w:p w14:paraId="67D8DA1E" w14:textId="77777777" w:rsidR="000E069E" w:rsidRDefault="000E069E"/>
    <w:p w14:paraId="0534A232" w14:textId="77777777" w:rsidR="007E6F5E" w:rsidRDefault="007E6F5E"/>
    <w:p w14:paraId="688587FA" w14:textId="29210761" w:rsidR="005D53C3" w:rsidRPr="005D53C3" w:rsidRDefault="005D53C3" w:rsidP="005D53C3">
      <w:pPr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</w:rPr>
              <m:t>99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</w:rPr>
              <m:t>4</m:t>
            </m:r>
          </m:den>
        </m:f>
      </m:oMath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</m:t>
            </m:r>
          </m:num>
          <m:den>
            <m:r>
              <w:rPr>
                <w:rFonts w:ascii="Cambria Math" w:hAnsi="Cambria Math"/>
                <w:color w:val="FF0000"/>
              </w:rPr>
              <m:t>49</m:t>
            </m:r>
          </m:den>
        </m:f>
        <m:r>
          <w:rPr>
            <w:rFonts w:ascii="Cambria Math" w:hAnsi="Cambria Math"/>
            <w:color w:val="FF0000"/>
          </w:rPr>
          <m:t>c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d</m:t>
            </m:r>
          </m:e>
          <m:sup>
            <m:r>
              <w:rPr>
                <w:rFonts w:ascii="Cambria Math" w:hAnsi="Cambria Math"/>
                <w:color w:val="FF0000"/>
              </w:rPr>
              <m:t>-1</m:t>
            </m:r>
          </m:sup>
        </m:sSup>
        <m:r>
          <w:rPr>
            <w:rFonts w:ascii="Cambria Math" w:hAnsi="Cambria Math"/>
            <w:color w:val="FF0000"/>
          </w:rPr>
          <m:t xml:space="preserve">   OR  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2c</m:t>
            </m:r>
          </m:num>
          <m:den>
            <m:r>
              <w:rPr>
                <w:rFonts w:ascii="Cambria Math" w:hAnsi="Cambria Math"/>
                <w:color w:val="FF0000"/>
              </w:rPr>
              <m:t>49d</m:t>
            </m:r>
          </m:den>
        </m:f>
      </m:oMath>
      <w:r>
        <w:rPr>
          <w:color w:val="FF0000"/>
        </w:rPr>
        <w:t xml:space="preserve">       </w:t>
      </w:r>
      <w:r>
        <w:rPr>
          <w:color w:val="FF0000"/>
        </w:rPr>
        <w:tab/>
      </w:r>
      <w:r>
        <w:rPr>
          <w:color w:val="FF0000"/>
        </w:rPr>
        <w:tab/>
      </w:r>
      <m:oMath>
        <m:r>
          <w:rPr>
            <w:rFonts w:ascii="Cambria Math" w:hAnsi="Cambria Math"/>
            <w:color w:val="FF0000"/>
          </w:rPr>
          <m:t>10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r>
              <w:rPr>
                <w:rFonts w:ascii="Cambria Math" w:hAnsi="Cambria Math"/>
                <w:color w:val="FF0000"/>
              </w:rPr>
              <m:t>-2</m:t>
            </m:r>
          </m:sup>
        </m:sSup>
        <m:r>
          <w:rPr>
            <w:rFonts w:ascii="Cambria Math" w:hAnsi="Cambria Math"/>
            <w:color w:val="FF0000"/>
          </w:rPr>
          <m:t xml:space="preserve">   OR  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</m:den>
        </m:f>
      </m:oMath>
      <w:r>
        <w:tab/>
      </w:r>
      <w:r>
        <w:tab/>
      </w:r>
    </w:p>
    <w:p w14:paraId="65BE67A5" w14:textId="77777777" w:rsidR="005D53C3" w:rsidRDefault="005D53C3" w:rsidP="005D53C3"/>
    <w:p w14:paraId="0CD2F07F" w14:textId="77777777" w:rsidR="007E6F5E" w:rsidRDefault="007E6F5E"/>
    <w:p w14:paraId="1360FFB2" w14:textId="77777777" w:rsidR="007E6F5E" w:rsidRDefault="007E6F5E"/>
    <w:p w14:paraId="0B3E150D" w14:textId="77777777" w:rsidR="007E6F5E" w:rsidRDefault="007E6F5E"/>
    <w:p w14:paraId="67BA4ED7" w14:textId="2435968D" w:rsidR="007E6F5E" w:rsidRDefault="00EA1A0F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6x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</m:oMath>
      <w:r w:rsidR="00650EA2">
        <w:tab/>
      </w:r>
      <w:r w:rsidR="00650EA2">
        <w:tab/>
      </w:r>
      <w:r w:rsidR="00650EA2">
        <w:tab/>
      </w:r>
      <w:r w:rsidR="00650EA2"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-7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11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14</m:t>
                </m:r>
              </m:sup>
            </m:sSup>
          </m:den>
        </m:f>
      </m:oMath>
      <w:r w:rsidR="00650EA2">
        <w:tab/>
      </w:r>
      <w:r w:rsidR="00650EA2">
        <w:tab/>
      </w:r>
      <w:r w:rsidR="00650EA2">
        <w:tab/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6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-3</m:t>
            </m:r>
          </m:sup>
        </m:sSup>
        <m:r>
          <w:rPr>
            <w:rFonts w:ascii="Cambria Math" w:hAnsi="Cambria Math"/>
            <w:sz w:val="32"/>
            <w:szCs w:val="32"/>
          </w:rPr>
          <m:t>(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-2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)</m:t>
        </m:r>
      </m:oMath>
    </w:p>
    <w:p w14:paraId="5BC24BC3" w14:textId="77777777" w:rsidR="00670705" w:rsidRDefault="00670705">
      <w:pPr>
        <w:rPr>
          <w:sz w:val="32"/>
          <w:szCs w:val="32"/>
        </w:rPr>
      </w:pPr>
    </w:p>
    <w:p w14:paraId="47E16C5A" w14:textId="77777777" w:rsidR="00670705" w:rsidRDefault="00670705">
      <w:pPr>
        <w:rPr>
          <w:sz w:val="32"/>
          <w:szCs w:val="32"/>
        </w:rPr>
      </w:pPr>
    </w:p>
    <w:p w14:paraId="3FBD0352" w14:textId="4CD4C80B" w:rsidR="00246A1E" w:rsidRPr="005D53C3" w:rsidRDefault="00246A1E" w:rsidP="00246A1E">
      <w:pPr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3</m:t>
            </m:r>
          </m:num>
          <m:den>
            <m:r>
              <w:rPr>
                <w:rFonts w:ascii="Cambria Math" w:hAnsi="Cambria Math"/>
                <w:color w:val="FF0000"/>
              </w:rPr>
              <m:t>216</m:t>
            </m:r>
          </m:den>
        </m:f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r>
              <w:rPr>
                <w:rFonts w:ascii="Cambria Math" w:hAnsi="Cambria Math"/>
                <w:color w:val="FF0000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y</m:t>
            </m:r>
          </m:e>
          <m:sup>
            <m:r>
              <w:rPr>
                <w:rFonts w:ascii="Cambria Math" w:hAnsi="Cambria Math"/>
                <w:color w:val="FF0000"/>
              </w:rPr>
              <m:t>-9</m:t>
            </m:r>
          </m:sup>
        </m:sSup>
      </m:oMath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5</m:t>
            </m:r>
          </m:den>
        </m:f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t</m:t>
            </m:r>
          </m:e>
          <m:sup>
            <m:r>
              <w:rPr>
                <w:rFonts w:ascii="Cambria Math" w:hAnsi="Cambria Math"/>
                <w:color w:val="FF0000"/>
              </w:rPr>
              <m:t>-4</m:t>
            </m:r>
          </m:sup>
        </m:sSup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s</m:t>
            </m:r>
          </m:e>
          <m:sup>
            <m:r>
              <w:rPr>
                <w:rFonts w:ascii="Cambria Math" w:hAnsi="Cambria Math"/>
                <w:color w:val="FF0000"/>
              </w:rPr>
              <m:t>-3</m:t>
            </m:r>
          </m:sup>
        </m:sSup>
      </m:oMath>
      <w:r>
        <w:rPr>
          <w:color w:val="FF0000"/>
        </w:rPr>
        <w:t xml:space="preserve">       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8</m:t>
            </m:r>
          </m:num>
          <m:den>
            <m:r>
              <w:rPr>
                <w:rFonts w:ascii="Cambria Math" w:hAnsi="Cambria Math"/>
                <w:color w:val="FF0000"/>
              </w:rPr>
              <m:t>27</m:t>
            </m:r>
          </m:den>
        </m:f>
        <m:r>
          <w:rPr>
            <w:rFonts w:ascii="Cambria Math" w:hAnsi="Cambria Math"/>
            <w:color w:val="FF0000"/>
          </w:rPr>
          <m:t>x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y</m:t>
            </m:r>
          </m:e>
          <m:sup>
            <m:r>
              <w:rPr>
                <w:rFonts w:ascii="Cambria Math" w:hAnsi="Cambria Math"/>
                <w:color w:val="FF0000"/>
              </w:rPr>
              <m:t>3</m:t>
            </m:r>
          </m:sup>
        </m:sSup>
      </m:oMath>
      <w:r>
        <w:tab/>
      </w:r>
      <w:r>
        <w:tab/>
      </w:r>
    </w:p>
    <w:p w14:paraId="5135457E" w14:textId="77777777" w:rsidR="00246A1E" w:rsidRDefault="00246A1E" w:rsidP="00246A1E"/>
    <w:p w14:paraId="374C0392" w14:textId="045905FD" w:rsidR="00246A1E" w:rsidRPr="005D53C3" w:rsidRDefault="00246A1E" w:rsidP="00246A1E">
      <w:pPr>
        <w:rPr>
          <w:color w:val="FF0000"/>
        </w:rPr>
      </w:pPr>
      <m:oMath>
        <m:r>
          <w:rPr>
            <w:rFonts w:ascii="Cambria Math" w:hAnsi="Cambria Math"/>
            <w:color w:val="FF0000"/>
          </w:rPr>
          <m:t>OR</m:t>
        </m:r>
      </m:oMath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m:oMath>
        <m:r>
          <w:rPr>
            <w:rFonts w:ascii="Cambria Math" w:hAnsi="Cambria Math"/>
            <w:color w:val="FF0000"/>
          </w:rPr>
          <m:t>OR</m:t>
        </m:r>
      </m:oMath>
      <w:r>
        <w:rPr>
          <w:color w:val="FF0000"/>
        </w:rPr>
        <w:t xml:space="preserve">       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m:oMath>
        <m:r>
          <w:rPr>
            <w:rFonts w:ascii="Cambria Math" w:hAnsi="Cambria Math"/>
            <w:color w:val="FF0000"/>
          </w:rPr>
          <m:t>OR</m:t>
        </m:r>
      </m:oMath>
      <w:r>
        <w:tab/>
      </w:r>
      <w:r>
        <w:tab/>
      </w:r>
    </w:p>
    <w:p w14:paraId="7A31BF98" w14:textId="77777777" w:rsidR="00246A1E" w:rsidRDefault="00246A1E" w:rsidP="00246A1E"/>
    <w:p w14:paraId="08DA6B44" w14:textId="17787ADA" w:rsidR="00246A1E" w:rsidRPr="005D53C3" w:rsidRDefault="00246A1E" w:rsidP="00246A1E">
      <w:pPr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3</m:t>
            </m:r>
          </m:num>
          <m:den>
            <m:r>
              <w:rPr>
                <w:rFonts w:ascii="Cambria Math" w:hAnsi="Cambria Math"/>
                <w:color w:val="FF0000"/>
              </w:rPr>
              <m:t>216x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9</m:t>
                </m:r>
              </m:sup>
            </m:sSup>
          </m:den>
        </m:f>
      </m:oMath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  <w:r>
        <w:rPr>
          <w:color w:val="FF0000"/>
        </w:rPr>
        <w:tab/>
      </w:r>
      <w:r>
        <w:rPr>
          <w:color w:val="FF0000"/>
        </w:rPr>
        <w:tab/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s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3</m:t>
                </m:r>
              </m:sup>
            </m:sSup>
          </m:den>
        </m:f>
      </m:oMath>
      <w:r>
        <w:rPr>
          <w:color w:val="FF0000"/>
        </w:rPr>
        <w:t xml:space="preserve">       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8x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</w:rPr>
              <m:t>27</m:t>
            </m:r>
          </m:den>
        </m:f>
      </m:oMath>
      <w:r>
        <w:tab/>
      </w:r>
      <w:r>
        <w:tab/>
      </w:r>
    </w:p>
    <w:p w14:paraId="3E51BC49" w14:textId="77777777" w:rsidR="00246A1E" w:rsidRDefault="00246A1E" w:rsidP="00246A1E"/>
    <w:p w14:paraId="55ED4C2F" w14:textId="77777777" w:rsidR="00670705" w:rsidRDefault="00670705"/>
    <w:p w14:paraId="44729AA4" w14:textId="77777777" w:rsidR="00BC4902" w:rsidRDefault="00BC4902"/>
    <w:p w14:paraId="0372993A" w14:textId="77777777" w:rsidR="00670705" w:rsidRDefault="00650EA2">
      <m:oMath>
        <m:r>
          <w:rPr>
            <w:rFonts w:ascii="Cambria Math" w:hAnsi="Cambria Math"/>
          </w:rPr>
          <m:t>(2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)(3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)</m:t>
        </m:r>
      </m:oMath>
      <w:r w:rsidR="00670705">
        <w:tab/>
      </w:r>
      <w:r w:rsidR="00670705">
        <w:tab/>
      </w:r>
      <w:r w:rsidR="00670705">
        <w:tab/>
      </w:r>
      <w:r w:rsidR="00670705">
        <w:tab/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rad>
        <m:r>
          <w:rPr>
            <w:rFonts w:ascii="Cambria Math" w:hAnsi="Cambria Math"/>
          </w:rPr>
          <m:t>*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2</m:t>
            </m:r>
          </m:deg>
          <m:e>
            <m:r>
              <w:rPr>
                <w:rFonts w:ascii="Cambria Math" w:hAnsi="Cambria Math"/>
              </w:rPr>
              <m:t>3x</m:t>
            </m:r>
          </m:e>
        </m:rad>
      </m:oMath>
      <w:r w:rsidR="007E6F5E">
        <w:t xml:space="preserve"> </w:t>
      </w:r>
      <w:r w:rsidR="007E6F5E">
        <w:tab/>
      </w:r>
      <w:r w:rsidR="007E6F5E">
        <w:tab/>
      </w:r>
    </w:p>
    <w:p w14:paraId="5E6D0B4D" w14:textId="77777777" w:rsidR="00670705" w:rsidRDefault="00670705"/>
    <w:p w14:paraId="206B8900" w14:textId="77777777" w:rsidR="00BC4902" w:rsidRDefault="00BC4902" w:rsidP="00BC4902"/>
    <w:p w14:paraId="7BA35350" w14:textId="62ED52B3" w:rsidR="00BC4902" w:rsidRPr="005D53C3" w:rsidRDefault="00BC4902" w:rsidP="00BC4902">
      <w:pPr>
        <w:rPr>
          <w:color w:val="FF0000"/>
        </w:rPr>
      </w:pPr>
      <m:oMath>
        <m:r>
          <w:rPr>
            <w:rFonts w:ascii="Cambria Math" w:hAnsi="Cambria Math"/>
            <w:color w:val="FF0000"/>
          </w:rPr>
          <m:t>6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r>
              <w:rPr>
                <w:rFonts w:ascii="Cambria Math" w:hAnsi="Cambria Math"/>
                <w:color w:val="FF000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FF0000"/>
                  </w:rPr>
                  <m:t>6</m:t>
                </m:r>
              </m:den>
            </m:f>
          </m:sup>
        </m:sSup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y</m:t>
            </m:r>
          </m:e>
          <m:sup>
            <m:r>
              <w:rPr>
                <w:rFonts w:ascii="Cambria Math" w:hAnsi="Cambria Math"/>
                <w:color w:val="FF0000"/>
              </w:rPr>
              <m:t>-2</m:t>
            </m:r>
          </m:sup>
        </m:sSup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z</m:t>
            </m:r>
          </m:e>
          <m:sup>
            <m:r>
              <w:rPr>
                <w:rFonts w:ascii="Cambria Math" w:hAnsi="Cambria Math"/>
                <w:color w:val="FF0000"/>
              </w:rPr>
              <m:t>-3</m:t>
            </m:r>
          </m:sup>
        </m:sSup>
      </m:oMath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m:oMath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3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</w:rPr>
                  <m:t>5</m:t>
                </m:r>
              </m:num>
              <m:den>
                <m:r>
                  <w:rPr>
                    <w:rFonts w:ascii="Cambria Math" w:hAnsi="Cambria Math"/>
                    <w:color w:val="FF0000"/>
                  </w:rPr>
                  <m:t>6</m:t>
                </m:r>
              </m:den>
            </m:f>
          </m:sup>
        </m:sSup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color w:val="FF0000"/>
                  </w:rPr>
                  <m:t>6</m:t>
                </m:r>
              </m:den>
            </m:f>
          </m:sup>
        </m:sSup>
      </m:oMath>
      <w:r>
        <w:tab/>
      </w:r>
      <w:r>
        <w:tab/>
      </w:r>
    </w:p>
    <w:p w14:paraId="43C02264" w14:textId="77777777" w:rsidR="00BC4902" w:rsidRDefault="00BC4902" w:rsidP="00BC4902"/>
    <w:p w14:paraId="7044DFE1" w14:textId="77777777" w:rsidR="00670705" w:rsidRDefault="00670705"/>
    <w:p w14:paraId="1D4DBB65" w14:textId="77777777" w:rsidR="00670705" w:rsidRDefault="00670705"/>
    <w:p w14:paraId="4A1AC085" w14:textId="77777777" w:rsidR="00670705" w:rsidRDefault="00670705"/>
    <w:p w14:paraId="74AC47A7" w14:textId="77777777" w:rsidR="00670705" w:rsidRDefault="00670705">
      <w:r>
        <w:t>Solve for x:</w:t>
      </w:r>
    </w:p>
    <w:p w14:paraId="1045BFD1" w14:textId="77777777" w:rsidR="00670705" w:rsidRDefault="00670705"/>
    <w:p w14:paraId="5EDC6900" w14:textId="77777777" w:rsidR="007E6F5E" w:rsidRPr="00670705" w:rsidRDefault="007E6F5E" w:rsidP="00670705">
      <w:pPr>
        <w:jc w:val="both"/>
      </w:pPr>
      <m:oMath>
        <m:r>
          <w:rPr>
            <w:rFonts w:ascii="Cambria Math" w:hAnsi="Cambria Math"/>
          </w:rPr>
          <m:t>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3x+2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=-26</m:t>
        </m:r>
      </m:oMath>
      <w:r w:rsidR="00670705">
        <w:tab/>
      </w:r>
      <w:r w:rsidR="00670705">
        <w:tab/>
      </w:r>
      <w:r w:rsidR="00670705">
        <w:tab/>
      </w:r>
      <w:r w:rsidR="00670705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</m:den>
        </m:f>
        <m:r>
          <w:rPr>
            <w:rFonts w:ascii="Cambria Math" w:hAnsi="Cambria Math"/>
          </w:rPr>
          <m:t>-80=432</m:t>
        </m:r>
      </m:oMath>
    </w:p>
    <w:p w14:paraId="48B5080E" w14:textId="77777777" w:rsidR="007E6F5E" w:rsidRDefault="007E6F5E"/>
    <w:p w14:paraId="6C8BCDFB" w14:textId="366002F9" w:rsidR="00BC4902" w:rsidRPr="005D53C3" w:rsidRDefault="00BC4902" w:rsidP="00BC4902">
      <w:pPr>
        <w:rPr>
          <w:color w:val="FF0000"/>
        </w:rPr>
      </w:pPr>
      <m:oMath>
        <m:r>
          <w:rPr>
            <w:rFonts w:ascii="Cambria Math" w:hAnsi="Cambria Math"/>
            <w:color w:val="FF0000"/>
          </w:rPr>
          <m:t>x</m:t>
        </m:r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7</m:t>
            </m:r>
          </m:num>
          <m:den>
            <m:r>
              <w:rPr>
                <w:rFonts w:ascii="Cambria Math" w:hAnsi="Cambria Math"/>
                <w:color w:val="FF0000"/>
              </w:rPr>
              <m:t>3</m:t>
            </m:r>
          </m:den>
        </m:f>
      </m:oMath>
      <w:r>
        <w:rPr>
          <w:color w:val="FF0000"/>
        </w:rPr>
        <w:tab/>
      </w:r>
      <w:r>
        <w:rPr>
          <w:color w:val="FF0000"/>
        </w:rPr>
        <w:tab/>
        <w:t xml:space="preserve">       </w:t>
      </w:r>
      <w:r>
        <w:rPr>
          <w:color w:val="FF0000"/>
        </w:rPr>
        <w:tab/>
      </w:r>
      <w:r>
        <w:rPr>
          <w:color w:val="FF0000"/>
        </w:rPr>
        <w:tab/>
      </w:r>
      <w:r w:rsidR="0057204D">
        <w:rPr>
          <w:color w:val="FF0000"/>
        </w:rPr>
        <w:tab/>
      </w:r>
      <w:r>
        <w:rPr>
          <w:color w:val="FF0000"/>
        </w:rPr>
        <w:tab/>
      </w:r>
      <m:oMath>
        <m:r>
          <w:rPr>
            <w:rFonts w:ascii="Cambria Math" w:hAnsi="Cambria Math"/>
            <w:color w:val="FF0000"/>
          </w:rPr>
          <m:t>x=2</m:t>
        </m:r>
      </m:oMath>
      <w:r>
        <w:tab/>
      </w:r>
      <w:r>
        <w:tab/>
      </w:r>
    </w:p>
    <w:p w14:paraId="4A6A0BD2" w14:textId="77777777" w:rsidR="00BC4902" w:rsidRDefault="00BC4902" w:rsidP="00BC4902"/>
    <w:p w14:paraId="6402DFDE" w14:textId="77777777" w:rsidR="00695EAA" w:rsidRDefault="00695EAA"/>
    <w:p w14:paraId="5D533F3C" w14:textId="77777777" w:rsidR="00695EAA" w:rsidRDefault="00695EAA"/>
    <w:p w14:paraId="2E55EB8B" w14:textId="77777777" w:rsidR="00847D76" w:rsidRDefault="00847D76"/>
    <w:p w14:paraId="3139EE51" w14:textId="77777777" w:rsidR="00847D76" w:rsidRDefault="00847D76"/>
    <w:p w14:paraId="16786375" w14:textId="77777777" w:rsidR="00847D76" w:rsidRDefault="00847D76"/>
    <w:p w14:paraId="238C44AA" w14:textId="77777777" w:rsidR="00847D76" w:rsidRDefault="00847D76"/>
    <w:p w14:paraId="5732FA55" w14:textId="77777777" w:rsidR="00847D76" w:rsidRDefault="00847D76"/>
    <w:p w14:paraId="59BA8125" w14:textId="77777777" w:rsidR="00695EAA" w:rsidRDefault="00695EAA"/>
    <w:p w14:paraId="62F9425B" w14:textId="77777777" w:rsidR="00695EAA" w:rsidRDefault="00695EAA"/>
    <w:p w14:paraId="0F7375B4" w14:textId="77777777" w:rsidR="00695EAA" w:rsidRDefault="00695EAA"/>
    <w:p w14:paraId="5B77294B" w14:textId="77777777" w:rsidR="00695EAA" w:rsidRPr="00695EAA" w:rsidRDefault="00695EAA">
      <m:oMath>
        <m:r>
          <w:rPr>
            <w:rFonts w:ascii="Cambria Math" w:hAnsi="Cambria Math"/>
          </w:rPr>
          <m:t>2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27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-14=40</m:t>
        </m:r>
      </m:oMath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3x-2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+34=194</m:t>
        </m:r>
      </m:oMath>
    </w:p>
    <w:p w14:paraId="05781737" w14:textId="77777777" w:rsidR="007E6F5E" w:rsidRDefault="007E6F5E"/>
    <w:p w14:paraId="6B1F3AD9" w14:textId="77777777" w:rsidR="00847D76" w:rsidRDefault="00847D76"/>
    <w:p w14:paraId="28217492" w14:textId="77777777" w:rsidR="00847D76" w:rsidRDefault="00847D76"/>
    <w:p w14:paraId="1C5ED8FC" w14:textId="7B77E937" w:rsidR="0057204D" w:rsidRPr="005D53C3" w:rsidRDefault="0057204D" w:rsidP="0057204D">
      <w:pPr>
        <w:rPr>
          <w:color w:val="FF0000"/>
        </w:rPr>
      </w:pPr>
      <m:oMath>
        <m:r>
          <w:rPr>
            <w:rFonts w:ascii="Cambria Math" w:hAnsi="Cambria Math"/>
            <w:color w:val="FF0000"/>
          </w:rPr>
          <m:t>x=</m:t>
        </m:r>
        <m:r>
          <w:rPr>
            <w:rFonts w:ascii="Cambria Math" w:hAnsi="Cambria Math"/>
            <w:color w:val="FF0000"/>
          </w:rPr>
          <m:t>±27</m:t>
        </m:r>
      </m:oMath>
      <w:r>
        <w:rPr>
          <w:color w:val="FF0000"/>
        </w:rPr>
        <w:tab/>
      </w:r>
      <w:r>
        <w:rPr>
          <w:color w:val="FF0000"/>
        </w:rPr>
        <w:tab/>
        <w:t xml:space="preserve">       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m:oMath>
        <m:r>
          <w:rPr>
            <w:rFonts w:ascii="Cambria Math" w:hAnsi="Cambria Math"/>
            <w:color w:val="FF0000"/>
          </w:rPr>
          <m:t>x=2</m:t>
        </m:r>
      </m:oMath>
      <w:r>
        <w:tab/>
      </w:r>
      <w:r>
        <w:tab/>
      </w:r>
    </w:p>
    <w:p w14:paraId="7DB6FCCE" w14:textId="77777777" w:rsidR="0057204D" w:rsidRDefault="0057204D" w:rsidP="0057204D"/>
    <w:p w14:paraId="2681C182" w14:textId="77777777" w:rsidR="00847D76" w:rsidRDefault="00847D76"/>
    <w:p w14:paraId="5AE9621B" w14:textId="77777777" w:rsidR="00847D76" w:rsidRDefault="00847D76"/>
    <w:p w14:paraId="46658365" w14:textId="77777777" w:rsidR="00847D76" w:rsidRDefault="00847D76"/>
    <w:p w14:paraId="3F6E8E83" w14:textId="77777777" w:rsidR="00847D76" w:rsidRDefault="00847D76"/>
    <w:p w14:paraId="0F5E02BF" w14:textId="77777777" w:rsidR="00847D76" w:rsidRDefault="00847D76"/>
    <w:p w14:paraId="249C13FC" w14:textId="77777777" w:rsidR="00847D76" w:rsidRDefault="00847D76"/>
    <w:p w14:paraId="12B75FAD" w14:textId="77777777" w:rsidR="00847D76" w:rsidRDefault="00847D76"/>
    <w:p w14:paraId="1FDE1B02" w14:textId="77777777" w:rsidR="00847D76" w:rsidRDefault="00847D76"/>
    <w:p w14:paraId="26BEE72E" w14:textId="77777777" w:rsidR="00847D76" w:rsidRDefault="00847D76"/>
    <w:p w14:paraId="04B7A62F" w14:textId="77777777" w:rsidR="00847D76" w:rsidRDefault="00847D76"/>
    <w:p w14:paraId="146EFDB8" w14:textId="77777777" w:rsidR="00847D76" w:rsidRDefault="00847D7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082881" wp14:editId="31069A3B">
                <wp:simplePos x="0" y="0"/>
                <wp:positionH relativeFrom="column">
                  <wp:posOffset>4457700</wp:posOffset>
                </wp:positionH>
                <wp:positionV relativeFrom="paragraph">
                  <wp:posOffset>422910</wp:posOffset>
                </wp:positionV>
                <wp:extent cx="0" cy="1828800"/>
                <wp:effectExtent l="127000" t="50800" r="101600" b="1016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51pt;margin-top:33.3pt;width:0;height:2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8AtNgBAAAWBAAADgAAAGRycy9lMm9Eb2MueG1srFPLjtMwFN0j8Q+W9zSPBaqqpiPUATYIKgY+&#10;wONcN5b80rVpkr/n2mkziBmBhNg48eOcc8/x9f5usoZdAKP2ruPNpuYMnPS9dueOf//24c2Ws5iE&#10;64XxDjo+Q+R3h9ev9mPYQesHb3pARiQu7sbQ8SGlsKuqKAewIm58AEebyqMViaZ4rnoUI7FbU7V1&#10;/bYaPfYBvYQYafV+2eSHwq8UyPRFqQiJmY5TbamMWMbHPFaHvdidUYRBy2sZ4h+qsEI7El2p7kUS&#10;7AfqZ1RWS/TRq7SR3lZeKS2heCA3Tf2bm4dBBCheKJwY1pji/6OVny8nZLrveMuZE5au6CGh0Och&#10;sXeIfmRH7xzF6JG1Oa0xxB2Bju6E11kMJ8zWJ4U2f8kUm0rC85owTInJZVHSarNtt9u6pF89AQPG&#10;9BG8Zfmn4/Fax1pAUxIWl08xkTQBb4CsalweBxD9e9ezNAdyIrKB5YqT0OaFDSLJwCq7WnyUvzQb&#10;WEi/gqJ0qPK2iJe+hKNBdhHUUUJKcKnJEoWJTmeY0saswPrvwOv5DIXSsyt4sfxH1RVRlL1LK9hq&#10;5/El9TTdSlbL+VsCi+8cwaPv53LDJRpqvuLw+lByd/86L/Cn53z4CQAA//8DAFBLAwQUAAYACAAA&#10;ACEAHtrK894AAAAKAQAADwAAAGRycy9kb3ducmV2LnhtbEyPwU7DMBBE70j8g7VI3KhNKQaFOBUF&#10;ISEuVdP2vo2XJDReh9htw99jxAGOszOafZPPR9eJIw2h9WzgeqJAEFfetlwb2Kxfru5BhIhssfNM&#10;Br4owLw4P8sxs/7EKzqWsRaphEOGBpoY+0zKUDXkMEx8T5y8dz84jEkOtbQDnlK56+RUKS0dtpw+&#10;NNjTU0PVvjw4A3Gx1etqVn8+r9Tr8qPc40K9oTGXF+PjA4hIY/wLww9+QociMe38gW0QnYE7NU1b&#10;ogGtNYgU+D3sDNzczjTIIpf/JxTfAAAA//8DAFBLAQItABQABgAIAAAAIQDkmcPA+wAAAOEBAAAT&#10;AAAAAAAAAAAAAAAAAAAAAABbQ29udGVudF9UeXBlc10ueG1sUEsBAi0AFAAGAAgAAAAhACOyauHX&#10;AAAAlAEAAAsAAAAAAAAAAAAAAAAALAEAAF9yZWxzLy5yZWxzUEsBAi0AFAAGAAgAAAAhAPVfALTY&#10;AQAAFgQAAA4AAAAAAAAAAAAAAAAALAIAAGRycy9lMm9Eb2MueG1sUEsBAi0AFAAGAAgAAAAhAB7a&#10;yvPeAAAACgEAAA8AAAAAAAAAAAAAAAAAMAQAAGRycy9kb3ducmV2LnhtbFBLBQYAAAAABAAEAPMA&#10;AAA7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579A35" wp14:editId="6CC3C140">
                <wp:simplePos x="0" y="0"/>
                <wp:positionH relativeFrom="column">
                  <wp:posOffset>3543300</wp:posOffset>
                </wp:positionH>
                <wp:positionV relativeFrom="paragraph">
                  <wp:posOffset>1337310</wp:posOffset>
                </wp:positionV>
                <wp:extent cx="1943100" cy="0"/>
                <wp:effectExtent l="76200" t="101600" r="38100" b="1778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" o:spid="_x0000_s1026" type="#_x0000_t32" style="position:absolute;margin-left:279pt;margin-top:105.3pt;width:15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jQwtkBAAAWBAAADgAAAGRycy9lMm9Eb2MueG1srFPbjtMwEH1H4h8sv9MkBSGImq5QF3hBULHw&#10;AV5n3FjyTWPTpH/P2EmzaFmBhHiZxJdzZs6Z8e5msoadAaP2ruPNpuYMnPS9dqeOf//24cUbzmIS&#10;rhfGO+j4BSK/2T9/thtDC1s/eNMDMiJxsR1Dx4eUQltVUQ5gRdz4AI4OlUcrEi3xVPUoRmK3ptrW&#10;9etq9NgH9BJipN3b+ZDvC79SINMXpSIkZjpOtaUSscT7HKv9TrQnFGHQcilD/EMVVmhHSVeqW5EE&#10;+4H6NyqrJfroVdpIbyuvlJZQNJCapn6k5m4QAYoWMieG1ab4/2jl5/MRme6pd5w5YalFdwmFPg2J&#10;vUP0Izt458hGj6zJbo0htgQ6uCMuqxiOmKVPCm3+kig2FYcvq8MwJSZps3n76mVTUyPk9ax6AAaM&#10;6SN4y/JPx+NSx1pAUxwW508xUWoCXgE5q3E5DiD6965n6RJIicgC5hYnoc0TB0SSgVVWNesof+li&#10;YCb9Corcocq3JXmZSzgYZGdBEyWkBJeKL4WJbmeY0saswPrvwOV+hkKZ2RU8S/5j1hVRMnuXVrDV&#10;zuNT2dN0LVnN968OzLqzBfe+v5QOF2to+Irhy0PJ0/3rusAfnvP+JwAAAP//AwBQSwMEFAAGAAgA&#10;AAAhAD/JOKXeAAAACwEAAA8AAABkcnMvZG93bnJldi54bWxMj0FLw0AQhe+C/2EZwZvdbWlDiNkU&#10;qwjiRZrqfZqMSWx2Nma3bfz3jiDocd483vtevp5cr040hs6zhfnMgCKufN1xY+F193iTggoRucbe&#10;M1n4ogDr4vIix6z2Z97SqYyNkhAOGVpoYxwyrUPVksMw8wOx/N796DDKOTa6HvEs4a7XC2MS7bBj&#10;aWhxoPuWqkN5dBbi5i3ZVcvm82Frnl4+ygNuzDNae3013d2CijTFPzP84As6FMK090eug+otrFap&#10;bIkWFnOTgBJHmixF2f8qusj1/w3FNwAAAP//AwBQSwECLQAUAAYACAAAACEA5JnDwPsAAADhAQAA&#10;EwAAAAAAAAAAAAAAAAAAAAAAW0NvbnRlbnRfVHlwZXNdLnhtbFBLAQItABQABgAIAAAAIQAjsmrh&#10;1wAAAJQBAAALAAAAAAAAAAAAAAAAACwBAABfcmVscy8ucmVsc1BLAQItABQABgAIAAAAIQC1yNDC&#10;2QEAABYEAAAOAAAAAAAAAAAAAAAAACwCAABkcnMvZTJvRG9jLnhtbFBLAQItABQABgAIAAAAIQA/&#10;yTil3gAAAAsBAAAPAAAAAAAAAAAAAAAAADEEAABkcnMvZG93bnJldi54bWxQSwUGAAAAAAQABADz&#10;AAAAPAUAAAAA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t xml:space="preserve">A power function has the form </w:t>
      </w:r>
      <m:oMath>
        <m:r>
          <w:rPr>
            <w:rFonts w:ascii="Cambria Math" w:hAnsi="Cambria Math"/>
          </w:rPr>
          <m:t>y=a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p</m:t>
            </m:r>
          </m:sup>
        </m:sSup>
      </m:oMath>
      <w:proofErr w:type="gramStart"/>
      <w:r>
        <w:t xml:space="preserve"> ,</w:t>
      </w:r>
      <w:proofErr w:type="gramEnd"/>
      <w:r>
        <w:t xml:space="preserve"> where a and p are integers such that a&lt;0,  p&lt;0 and p is odd.  Sketch a graph of this function. </w:t>
      </w:r>
    </w:p>
    <w:p w14:paraId="423AD5C5" w14:textId="77777777" w:rsidR="009D2DCB" w:rsidRDefault="009D2DCB"/>
    <w:p w14:paraId="6627CAE5" w14:textId="77777777" w:rsidR="009D2DCB" w:rsidRDefault="009D2DCB"/>
    <w:p w14:paraId="1F9F955A" w14:textId="77777777" w:rsidR="009D2DCB" w:rsidRDefault="009D2DCB"/>
    <w:p w14:paraId="48314F39" w14:textId="77777777" w:rsidR="009D2DCB" w:rsidRDefault="009D2DCB"/>
    <w:p w14:paraId="26B91A05" w14:textId="7FE2FC76" w:rsidR="009D2DCB" w:rsidRPr="009D2DCB" w:rsidRDefault="009D2DCB">
      <w:pPr>
        <w:rPr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The graph should be in quadrants II and IV</m:t>
          </m:r>
        </m:oMath>
      </m:oMathPara>
    </w:p>
    <w:p w14:paraId="4EE0C1B3" w14:textId="77777777" w:rsidR="009D2DCB" w:rsidRPr="009D2DCB" w:rsidRDefault="009D2DCB">
      <w:bookmarkStart w:id="0" w:name="_GoBack"/>
      <w:bookmarkEnd w:id="0"/>
    </w:p>
    <w:sectPr w:rsidR="009D2DCB" w:rsidRPr="009D2DCB" w:rsidSect="000E069E">
      <w:headerReference w:type="default" r:id="rId7"/>
      <w:pgSz w:w="12240" w:h="15840"/>
      <w:pgMar w:top="1440" w:right="117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B9138" w14:textId="77777777" w:rsidR="00BC4902" w:rsidRDefault="00BC4902" w:rsidP="000E069E">
      <w:r>
        <w:separator/>
      </w:r>
    </w:p>
  </w:endnote>
  <w:endnote w:type="continuationSeparator" w:id="0">
    <w:p w14:paraId="54C975AF" w14:textId="77777777" w:rsidR="00BC4902" w:rsidRDefault="00BC4902" w:rsidP="000E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99C41" w14:textId="77777777" w:rsidR="00BC4902" w:rsidRDefault="00BC4902" w:rsidP="000E069E">
      <w:r>
        <w:separator/>
      </w:r>
    </w:p>
  </w:footnote>
  <w:footnote w:type="continuationSeparator" w:id="0">
    <w:p w14:paraId="0AB14545" w14:textId="77777777" w:rsidR="00BC4902" w:rsidRDefault="00BC4902" w:rsidP="000E06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530AD" w14:textId="77777777" w:rsidR="00BC4902" w:rsidRDefault="00BC4902">
    <w:pPr>
      <w:pStyle w:val="Header"/>
      <w:rPr>
        <w:sz w:val="28"/>
        <w:szCs w:val="28"/>
      </w:rPr>
    </w:pPr>
    <w:r w:rsidRPr="000E069E">
      <w:rPr>
        <w:b/>
        <w:sz w:val="32"/>
        <w:szCs w:val="32"/>
      </w:rPr>
      <w:t>CP Algebra 2</w:t>
    </w:r>
    <w:r>
      <w:rPr>
        <w:sz w:val="36"/>
        <w:szCs w:val="36"/>
      </w:rPr>
      <w:tab/>
    </w:r>
    <w:r>
      <w:rPr>
        <w:sz w:val="36"/>
        <w:szCs w:val="36"/>
      </w:rPr>
      <w:tab/>
    </w:r>
    <w:r w:rsidRPr="000E069E">
      <w:rPr>
        <w:sz w:val="28"/>
        <w:szCs w:val="28"/>
      </w:rPr>
      <w:t>NAME</w:t>
    </w:r>
    <w:r>
      <w:rPr>
        <w:sz w:val="28"/>
        <w:szCs w:val="28"/>
      </w:rPr>
      <w:t xml:space="preserve"> ____________________</w:t>
    </w:r>
  </w:p>
  <w:p w14:paraId="053953C3" w14:textId="77777777" w:rsidR="00BC4902" w:rsidRPr="000E069E" w:rsidRDefault="00BC4902">
    <w:pPr>
      <w:pStyle w:val="Header"/>
      <w:rPr>
        <w:sz w:val="28"/>
        <w:szCs w:val="28"/>
      </w:rPr>
    </w:pPr>
    <w:r>
      <w:rPr>
        <w:sz w:val="20"/>
        <w:szCs w:val="20"/>
      </w:rPr>
      <w:t>Properties of Exponents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8"/>
        <w:szCs w:val="28"/>
      </w:rPr>
      <w:t>Block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5E"/>
    <w:rsid w:val="000E069E"/>
    <w:rsid w:val="00246A1E"/>
    <w:rsid w:val="0057204D"/>
    <w:rsid w:val="005D53C3"/>
    <w:rsid w:val="005F5814"/>
    <w:rsid w:val="00650EA2"/>
    <w:rsid w:val="00670705"/>
    <w:rsid w:val="00695EAA"/>
    <w:rsid w:val="007E6F5E"/>
    <w:rsid w:val="00847D76"/>
    <w:rsid w:val="009D2DCB"/>
    <w:rsid w:val="00BC4902"/>
    <w:rsid w:val="00C64D93"/>
    <w:rsid w:val="00EA1A0F"/>
    <w:rsid w:val="00F7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D146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6F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5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06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69E"/>
  </w:style>
  <w:style w:type="paragraph" w:styleId="Footer">
    <w:name w:val="footer"/>
    <w:basedOn w:val="Normal"/>
    <w:link w:val="FooterChar"/>
    <w:uiPriority w:val="99"/>
    <w:unhideWhenUsed/>
    <w:rsid w:val="000E06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69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6F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F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5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06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69E"/>
  </w:style>
  <w:style w:type="paragraph" w:styleId="Footer">
    <w:name w:val="footer"/>
    <w:basedOn w:val="Normal"/>
    <w:link w:val="FooterChar"/>
    <w:uiPriority w:val="99"/>
    <w:unhideWhenUsed/>
    <w:rsid w:val="000E06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175</Words>
  <Characters>1001</Characters>
  <Application>Microsoft Macintosh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Bremel</dc:creator>
  <cp:keywords/>
  <dc:description/>
  <cp:lastModifiedBy>Paul Bremel</cp:lastModifiedBy>
  <cp:revision>4</cp:revision>
  <dcterms:created xsi:type="dcterms:W3CDTF">2013-04-29T23:31:00Z</dcterms:created>
  <dcterms:modified xsi:type="dcterms:W3CDTF">2013-04-30T00:41:00Z</dcterms:modified>
</cp:coreProperties>
</file>